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5D84" w:rsidRPr="007A5D84" w:rsidRDefault="007A5D84" w:rsidP="007A5D84">
      <w:proofErr w:type="spellStart"/>
      <w:proofErr w:type="gramStart"/>
      <w:r w:rsidRPr="007A5D84">
        <w:t>Öz:Kamu</w:t>
      </w:r>
      <w:proofErr w:type="spellEnd"/>
      <w:proofErr w:type="gramEnd"/>
      <w:r w:rsidRPr="007A5D84">
        <w:t xml:space="preserve"> örgütlerinde kurumsal performans yönetimi bu çalışmanın konusunu oluş- </w:t>
      </w:r>
      <w:proofErr w:type="spellStart"/>
      <w:r w:rsidRPr="007A5D84">
        <w:t>turmaktadır</w:t>
      </w:r>
      <w:proofErr w:type="spellEnd"/>
      <w:r w:rsidRPr="007A5D84">
        <w:t xml:space="preserve">. Yeni kamu yönetimi yaklaşımının </w:t>
      </w:r>
      <w:proofErr w:type="gramStart"/>
      <w:r w:rsidRPr="007A5D84">
        <w:t>enstrümanlarından</w:t>
      </w:r>
      <w:proofErr w:type="gramEnd"/>
      <w:r w:rsidRPr="007A5D84">
        <w:t xml:space="preserve"> birisi sayılan kurum- sal performans yönetimi, halkın ödediği vergilerle finanse edilen kamu hizmetlerinin daha etkili ve verimli sunulabilmesi açısından önem taşımaktadır. Böylelikle daha es- </w:t>
      </w:r>
      <w:proofErr w:type="spellStart"/>
      <w:r w:rsidRPr="007A5D84">
        <w:t>nek</w:t>
      </w:r>
      <w:proofErr w:type="spellEnd"/>
      <w:r w:rsidRPr="007A5D84">
        <w:t xml:space="preserve">, hesap verebilir ve stratejik planlamayı esas alan bir yönetim anlayışına ulaşılacak- tır. Çalışmanın amacı, kamu örgütlerinde kurumsal performans yönetimi ile ilgili temel kavramları tanımlamak ve yürütülen bir alan araştırması ile de bu konudaki uygulama- </w:t>
      </w:r>
      <w:proofErr w:type="spellStart"/>
      <w:r w:rsidRPr="007A5D84">
        <w:t>ları</w:t>
      </w:r>
      <w:proofErr w:type="spellEnd"/>
      <w:r w:rsidRPr="007A5D84">
        <w:t xml:space="preserve"> incelemektir. Çalışmada, dolaylı teknikler ve metotlar ile alan araştırması yöntemi birlikte kullanılmıştır. Kullanılan bu yöntemlere dayalı olarak elde edilen verilerin ana- </w:t>
      </w:r>
      <w:proofErr w:type="spellStart"/>
      <w:r w:rsidRPr="007A5D84">
        <w:t>lizinden</w:t>
      </w:r>
      <w:proofErr w:type="spellEnd"/>
      <w:r w:rsidRPr="007A5D84">
        <w:t xml:space="preserve"> kurumsal performans yönetimi uygulanmalarının gerekliliği sonucuna ulaşıl- </w:t>
      </w:r>
      <w:proofErr w:type="spellStart"/>
      <w:r w:rsidRPr="007A5D84">
        <w:t>mıştır</w:t>
      </w:r>
      <w:proofErr w:type="spellEnd"/>
      <w:r w:rsidRPr="007A5D84">
        <w:t>.</w:t>
      </w:r>
    </w:p>
    <w:p w:rsidR="002F7548" w:rsidRPr="007A5D84" w:rsidRDefault="002F7548" w:rsidP="007A5D84">
      <w:bookmarkStart w:id="0" w:name="_GoBack"/>
      <w:bookmarkEnd w:id="0"/>
    </w:p>
    <w:sectPr w:rsidR="002F7548" w:rsidRPr="007A5D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647F4"/>
    <w:rsid w:val="000F4AF9"/>
    <w:rsid w:val="000F50BB"/>
    <w:rsid w:val="0012045D"/>
    <w:rsid w:val="001708AE"/>
    <w:rsid w:val="001B4458"/>
    <w:rsid w:val="002016C7"/>
    <w:rsid w:val="00284B45"/>
    <w:rsid w:val="002D59E5"/>
    <w:rsid w:val="002F6FDF"/>
    <w:rsid w:val="002F7548"/>
    <w:rsid w:val="004353C8"/>
    <w:rsid w:val="00444A1C"/>
    <w:rsid w:val="0049772B"/>
    <w:rsid w:val="004F3CED"/>
    <w:rsid w:val="00511F7E"/>
    <w:rsid w:val="00523798"/>
    <w:rsid w:val="005C602F"/>
    <w:rsid w:val="005C6420"/>
    <w:rsid w:val="005D690F"/>
    <w:rsid w:val="005F1DBF"/>
    <w:rsid w:val="005F569B"/>
    <w:rsid w:val="006070A3"/>
    <w:rsid w:val="00626C58"/>
    <w:rsid w:val="0064422A"/>
    <w:rsid w:val="00662FC4"/>
    <w:rsid w:val="006908AA"/>
    <w:rsid w:val="0069228F"/>
    <w:rsid w:val="006D67A8"/>
    <w:rsid w:val="00725912"/>
    <w:rsid w:val="00743F82"/>
    <w:rsid w:val="007721BA"/>
    <w:rsid w:val="007A5D84"/>
    <w:rsid w:val="007B21CC"/>
    <w:rsid w:val="007C5009"/>
    <w:rsid w:val="007E4C7E"/>
    <w:rsid w:val="008C05A2"/>
    <w:rsid w:val="008C1990"/>
    <w:rsid w:val="00912B90"/>
    <w:rsid w:val="00930C7D"/>
    <w:rsid w:val="00957DC4"/>
    <w:rsid w:val="00960A23"/>
    <w:rsid w:val="00963407"/>
    <w:rsid w:val="00986527"/>
    <w:rsid w:val="009A4FAF"/>
    <w:rsid w:val="009B5DD5"/>
    <w:rsid w:val="00A157CA"/>
    <w:rsid w:val="00A540B6"/>
    <w:rsid w:val="00A540C2"/>
    <w:rsid w:val="00A872C3"/>
    <w:rsid w:val="00AC3BC9"/>
    <w:rsid w:val="00AE1F2C"/>
    <w:rsid w:val="00BB6A24"/>
    <w:rsid w:val="00BC65D2"/>
    <w:rsid w:val="00C02CC2"/>
    <w:rsid w:val="00C0649C"/>
    <w:rsid w:val="00C1025C"/>
    <w:rsid w:val="00CC04F9"/>
    <w:rsid w:val="00DA1EDF"/>
    <w:rsid w:val="00DE5F0B"/>
    <w:rsid w:val="00EB25EA"/>
    <w:rsid w:val="00EC4187"/>
    <w:rsid w:val="00EE1C6B"/>
    <w:rsid w:val="00F974AA"/>
    <w:rsid w:val="00FA2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6727</TotalTime>
  <Pages>1</Pages>
  <Words>129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83</cp:revision>
  <dcterms:created xsi:type="dcterms:W3CDTF">2020-08-02T19:25:00Z</dcterms:created>
  <dcterms:modified xsi:type="dcterms:W3CDTF">2020-08-13T13:15:00Z</dcterms:modified>
</cp:coreProperties>
</file>